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082B1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SCHEMA DI DOMANDA</w:t>
      </w:r>
    </w:p>
    <w:p w14:paraId="6C984BFB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>Servizio Affari Legali</w:t>
      </w:r>
    </w:p>
    <w:p w14:paraId="2C21A3BB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Comune di Montepulciano </w:t>
      </w:r>
    </w:p>
    <w:p w14:paraId="6B232A41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Piazza Grande 1 </w:t>
      </w:r>
    </w:p>
    <w:p w14:paraId="2D74F635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kern w:val="0"/>
          <w:sz w:val="28"/>
          <w:szCs w:val="28"/>
        </w:rPr>
      </w:pPr>
      <w:r>
        <w:rPr>
          <w:rFonts w:ascii="TimesNewRomanPSMT" w:hAnsi="TimesNewRomanPSMT" w:cs="TimesNewRomanPSMT"/>
          <w:kern w:val="0"/>
          <w:sz w:val="28"/>
          <w:szCs w:val="28"/>
        </w:rPr>
        <w:t xml:space="preserve">53045 Montepulciano </w:t>
      </w:r>
    </w:p>
    <w:p w14:paraId="1BEE527F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kern w:val="0"/>
          <w:sz w:val="28"/>
          <w:szCs w:val="28"/>
        </w:rPr>
      </w:pPr>
    </w:p>
    <w:p w14:paraId="67300B48" w14:textId="3229C1AF" w:rsid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>DOMANDA DI ISCRIZIONE NELL’ELENCO DI AVVOCATI FIDUCIARI PER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b/>
          <w:bCs/>
          <w:kern w:val="0"/>
          <w:sz w:val="24"/>
          <w:szCs w:val="24"/>
        </w:rPr>
        <w:t>L’AFFIDAMENTO DI INCARICHI DI RAPPRESENTANZA IN GIUDIZIO IN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FAVORE DEL COMUNE DI </w:t>
      </w:r>
      <w:r>
        <w:rPr>
          <w:rFonts w:ascii="Arial" w:hAnsi="Arial" w:cs="Arial"/>
          <w:b/>
          <w:bCs/>
          <w:kern w:val="0"/>
          <w:sz w:val="24"/>
          <w:szCs w:val="24"/>
        </w:rPr>
        <w:t>MONTEPULCIANO</w:t>
      </w:r>
    </w:p>
    <w:p w14:paraId="76EDEC23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431A2F04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392DA41F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>Il/la sottoscritto/a</w:t>
      </w:r>
    </w:p>
    <w:p w14:paraId="26FE005F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Nome________________________________________________________________</w:t>
      </w:r>
    </w:p>
    <w:p w14:paraId="7960FE72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Cognome ____________________________________________________________</w:t>
      </w:r>
    </w:p>
    <w:p w14:paraId="190E55A0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Luogo di nascita _______________________________________________________</w:t>
      </w:r>
    </w:p>
    <w:p w14:paraId="55F7987E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Data di nascita _______________________________________________________</w:t>
      </w:r>
    </w:p>
    <w:p w14:paraId="16A1EA8D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Residenza ___________________________________________________________</w:t>
      </w:r>
    </w:p>
    <w:p w14:paraId="5CAFCF5B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Codice Fiscale _________________________________________________________</w:t>
      </w:r>
    </w:p>
    <w:p w14:paraId="5FB2AF5F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Partita Iva ____________________________________________________________</w:t>
      </w:r>
    </w:p>
    <w:p w14:paraId="64FEBD21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Domicilio fiscale _______________________________________________________</w:t>
      </w:r>
    </w:p>
    <w:p w14:paraId="1BAA913A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Studio legale in ________________________________________________________</w:t>
      </w:r>
    </w:p>
    <w:p w14:paraId="799229AB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Telefono studio ________________________________________________________</w:t>
      </w:r>
    </w:p>
    <w:p w14:paraId="77558FE3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Telefono cellulare ______________________________________________________</w:t>
      </w:r>
    </w:p>
    <w:p w14:paraId="287DE097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Fax _________________________________________________________________</w:t>
      </w:r>
    </w:p>
    <w:p w14:paraId="001DD4B4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Indirizzo di posta elettronica _____________________________________________</w:t>
      </w:r>
    </w:p>
    <w:p w14:paraId="1375BAAF" w14:textId="77777777" w:rsidR="007B0F51" w:rsidRPr="007B0F51" w:rsidRDefault="007B0F51" w:rsidP="007B0F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Indirizzo di PEC (posta elettronica certificata) ________________________________</w:t>
      </w:r>
    </w:p>
    <w:p w14:paraId="26879562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>CHIEDE</w:t>
      </w:r>
    </w:p>
    <w:p w14:paraId="6466A49F" w14:textId="7E3F5F98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Di venir iscrit</w:t>
      </w:r>
      <w:r>
        <w:rPr>
          <w:rFonts w:ascii="Arial" w:hAnsi="Arial" w:cs="Arial"/>
          <w:kern w:val="0"/>
          <w:sz w:val="24"/>
          <w:szCs w:val="24"/>
        </w:rPr>
        <w:t xml:space="preserve">to nell’elenco </w:t>
      </w:r>
      <w:r w:rsidRPr="007B0F51">
        <w:rPr>
          <w:rFonts w:ascii="Arial" w:hAnsi="Arial" w:cs="Arial"/>
          <w:kern w:val="0"/>
          <w:sz w:val="24"/>
          <w:szCs w:val="24"/>
        </w:rPr>
        <w:t xml:space="preserve"> di professionisti dal quale attingere per il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 xml:space="preserve">conferimento di incarichi </w:t>
      </w:r>
      <w:r>
        <w:rPr>
          <w:rFonts w:ascii="Arial" w:hAnsi="Arial" w:cs="Arial"/>
          <w:kern w:val="0"/>
          <w:sz w:val="24"/>
          <w:szCs w:val="24"/>
        </w:rPr>
        <w:t xml:space="preserve">di rappresentanza e patrocinio giudiziale </w:t>
      </w:r>
      <w:r w:rsidRPr="007B0F51">
        <w:rPr>
          <w:rFonts w:ascii="Arial" w:hAnsi="Arial" w:cs="Arial"/>
          <w:kern w:val="0"/>
          <w:sz w:val="24"/>
          <w:szCs w:val="24"/>
        </w:rPr>
        <w:t xml:space="preserve"> del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 xml:space="preserve">Comune di </w:t>
      </w:r>
      <w:r>
        <w:rPr>
          <w:rFonts w:ascii="Arial" w:hAnsi="Arial" w:cs="Arial"/>
          <w:kern w:val="0"/>
          <w:sz w:val="24"/>
          <w:szCs w:val="24"/>
        </w:rPr>
        <w:t>Montepulciano</w:t>
      </w:r>
      <w:r w:rsidRPr="007B0F51">
        <w:rPr>
          <w:rFonts w:ascii="Arial" w:hAnsi="Arial" w:cs="Arial"/>
          <w:kern w:val="0"/>
          <w:sz w:val="24"/>
          <w:szCs w:val="24"/>
        </w:rPr>
        <w:t xml:space="preserve"> nell’ambito del seguente settore di attività (</w:t>
      </w:r>
      <w:r w:rsidRPr="007B0F51">
        <w:rPr>
          <w:rFonts w:ascii="Arial" w:hAnsi="Arial" w:cs="Arial"/>
          <w:b/>
          <w:bCs/>
          <w:kern w:val="0"/>
          <w:sz w:val="24"/>
          <w:szCs w:val="24"/>
        </w:rPr>
        <w:t>apporre la crocetta su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b/>
          <w:bCs/>
          <w:kern w:val="0"/>
          <w:sz w:val="24"/>
          <w:szCs w:val="24"/>
        </w:rPr>
        <w:t>uno o più settori di interesse)</w:t>
      </w:r>
    </w:p>
    <w:p w14:paraId="50C66737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A) CONTROVERSIE CIVILI con riferimento anche alla responsabilità civile</w:t>
      </w:r>
    </w:p>
    <w:p w14:paraId="667281B2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B) CONTROVERSIE DI LAVORO</w:t>
      </w:r>
    </w:p>
    <w:p w14:paraId="0EE01966" w14:textId="0E829A78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C) CONTENZIOSO AMMINISTRATIVO con riferimento anche ai ricorsi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amministrativi ;</w:t>
      </w:r>
    </w:p>
    <w:p w14:paraId="463B26A9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D) PROCEDIMENTI PENALI</w:t>
      </w:r>
    </w:p>
    <w:p w14:paraId="6646FB9B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E) ALTRI SETTORI SPECIALISTICI (da specificare e documentare)</w:t>
      </w:r>
    </w:p>
    <w:p w14:paraId="44AB8BA9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F) ATTIVITA’ DI DOMICILIAZIONE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 xml:space="preserve">nel/i Foro/i di </w:t>
      </w:r>
    </w:p>
    <w:p w14:paraId="502F2C70" w14:textId="4495DF7D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_______________________________________________________.</w:t>
      </w:r>
    </w:p>
    <w:p w14:paraId="3CC894C9" w14:textId="0419B6A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600C386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Dichiara la propria disponibilità a prestare la propria attività presso i seguenti Fori</w:t>
      </w:r>
    </w:p>
    <w:p w14:paraId="1659EA16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(indicare una o più opzioni):</w:t>
      </w:r>
    </w:p>
    <w:p w14:paraId="127611F5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AREZZO</w:t>
      </w:r>
    </w:p>
    <w:p w14:paraId="569B8DD0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GROSSETO</w:t>
      </w:r>
    </w:p>
    <w:p w14:paraId="289C4C0A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SIENA</w:t>
      </w:r>
    </w:p>
    <w:p w14:paraId="0F1DEF8E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lastRenderedPageBreak/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FIRENZE</w:t>
      </w:r>
    </w:p>
    <w:p w14:paraId="0A7BDED9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ROMA</w:t>
      </w:r>
    </w:p>
    <w:p w14:paraId="4D20F084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 xml:space="preserve">[] </w:t>
      </w:r>
      <w:r w:rsidRPr="007B0F51">
        <w:rPr>
          <w:rFonts w:ascii="Arial" w:hAnsi="Arial" w:cs="Arial"/>
          <w:kern w:val="0"/>
          <w:sz w:val="24"/>
          <w:szCs w:val="24"/>
        </w:rPr>
        <w:t>ALTRO (specificare altro Foro) __________________________________</w:t>
      </w:r>
    </w:p>
    <w:p w14:paraId="0F2492CA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3B7CEF3" w14:textId="6980D97D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consapevole che non potranno essere riconosciute in alcun caso spese di domiciliazione e</w:t>
      </w:r>
    </w:p>
    <w:p w14:paraId="160C6C6B" w14:textId="2C6AFFF9" w:rsid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vacazioni per le attività prestate avanti le autorità giudiziarie con sede nel circondario per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il quale ha espresso la preferenza.</w:t>
      </w:r>
    </w:p>
    <w:p w14:paraId="0DB5EF94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75A804DB" w14:textId="2C96B42B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>A tal</w:t>
      </w:r>
      <w:r>
        <w:rPr>
          <w:rFonts w:ascii="Arial" w:hAnsi="Arial" w:cs="Arial"/>
          <w:b/>
          <w:bCs/>
          <w:kern w:val="0"/>
          <w:sz w:val="24"/>
          <w:szCs w:val="24"/>
        </w:rPr>
        <w:t>e scopo</w:t>
      </w:r>
      <w:r w:rsidRPr="007B0F51">
        <w:rPr>
          <w:rFonts w:ascii="Arial" w:hAnsi="Arial" w:cs="Arial"/>
          <w:b/>
          <w:bCs/>
          <w:kern w:val="0"/>
          <w:sz w:val="24"/>
          <w:szCs w:val="24"/>
        </w:rPr>
        <w:t>, consapevole del fatto che, in caso di mendace dichiarazione, verranno</w:t>
      </w:r>
    </w:p>
    <w:p w14:paraId="60A0CF12" w14:textId="5493C306" w:rsid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>applicate nei suoi riguardi, ai sensi dell’articolo 76 del D.P.R. 445/2000, le sanzioni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b/>
          <w:bCs/>
          <w:kern w:val="0"/>
          <w:sz w:val="24"/>
          <w:szCs w:val="24"/>
        </w:rPr>
        <w:t>previste dal codice penale e dalle leggi speciali in materia di falsità negli atti e nelle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b/>
          <w:bCs/>
          <w:kern w:val="0"/>
          <w:sz w:val="24"/>
          <w:szCs w:val="24"/>
        </w:rPr>
        <w:t>dichiarazioni,</w:t>
      </w:r>
    </w:p>
    <w:p w14:paraId="773C58D4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</w:p>
    <w:p w14:paraId="1434C6E0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>DICHIARA:</w:t>
      </w:r>
    </w:p>
    <w:p w14:paraId="70FBB597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4"/>
          <w:szCs w:val="24"/>
        </w:rPr>
      </w:pPr>
    </w:p>
    <w:p w14:paraId="47BE30FA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A. Di essere iscritto/a nell’albo professionale degli Avvocati del Foro di ____________</w:t>
      </w:r>
    </w:p>
    <w:p w14:paraId="6669CA19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dal ___/___/______ e di essere iscritto/a nell’albo della Magistrature Superiori SI __ NO</w:t>
      </w:r>
    </w:p>
    <w:p w14:paraId="037B14C6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__ dal ___/___/______;</w:t>
      </w:r>
    </w:p>
    <w:p w14:paraId="4B9C8073" w14:textId="65D39469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B. Di non incorrere nei motivi di esclusione di cui a</w:t>
      </w:r>
      <w:r w:rsidR="00935696">
        <w:rPr>
          <w:rFonts w:ascii="Arial" w:hAnsi="Arial" w:cs="Arial"/>
          <w:kern w:val="0"/>
          <w:sz w:val="24"/>
          <w:szCs w:val="24"/>
        </w:rPr>
        <w:t xml:space="preserve">gli artt. 94 e 95 </w:t>
      </w:r>
      <w:r w:rsidRPr="007B0F51">
        <w:rPr>
          <w:rFonts w:ascii="Arial" w:hAnsi="Arial" w:cs="Arial"/>
          <w:kern w:val="0"/>
          <w:sz w:val="24"/>
          <w:szCs w:val="24"/>
        </w:rPr>
        <w:t>del Codice degli appalti,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relativamente alle ipotesi applicabili;</w:t>
      </w:r>
    </w:p>
    <w:p w14:paraId="4DF8982A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C. Di essere in possesso della cittadinanza italiana (ovvero cittadinanza di uno degli Stati</w:t>
      </w:r>
    </w:p>
    <w:p w14:paraId="70B3BC35" w14:textId="60379F7F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membri dell’Unione Europea, ovvero cittadinanza di uno degli Stati non comunitari 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possesso del permesso di soggiorno in regola con la normativa vigente in corso di validità,</w:t>
      </w:r>
    </w:p>
    <w:p w14:paraId="0095A164" w14:textId="6F193288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nonché di tutti gli altri requisiti previsti per i cittadini della Repubblica e di conoscenza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adeguata della lingua italiana).</w:t>
      </w:r>
    </w:p>
    <w:p w14:paraId="075D22D8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E. Di essere iscritto nelle liste elettorali del comune di residenza.</w:t>
      </w:r>
    </w:p>
    <w:p w14:paraId="112DD8AA" w14:textId="0BBBE440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F. Di non essere in condizioni che limitino o escludano, a norma di legge, la capacità di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contrattare con la Pubblica Amministrazione.</w:t>
      </w:r>
    </w:p>
    <w:p w14:paraId="1ED55F05" w14:textId="4AAD3C0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G. Di non avere procedimenti disciplinari conclusi nei propri confronti con emissione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della relativa sanzione, da parte del Consiglio dell'Ordine degli Avvocati di appartenenza.</w:t>
      </w:r>
    </w:p>
    <w:p w14:paraId="0F0316F7" w14:textId="3198E576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H. Di non essere in condizioni di conflitto di interesse e/o incompatibilità con il Comune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 xml:space="preserve">di </w:t>
      </w:r>
      <w:r>
        <w:rPr>
          <w:rFonts w:ascii="Arial" w:hAnsi="Arial" w:cs="Arial"/>
          <w:kern w:val="0"/>
          <w:sz w:val="24"/>
          <w:szCs w:val="24"/>
        </w:rPr>
        <w:t>Montepulciano;</w:t>
      </w:r>
    </w:p>
    <w:p w14:paraId="57BF0683" w14:textId="7CEEAF4A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I</w:t>
      </w:r>
      <w:r>
        <w:rPr>
          <w:rFonts w:ascii="Arial" w:hAnsi="Arial" w:cs="Arial"/>
          <w:kern w:val="0"/>
          <w:sz w:val="24"/>
          <w:szCs w:val="24"/>
        </w:rPr>
        <w:t>.</w:t>
      </w:r>
      <w:r w:rsidRPr="007B0F51">
        <w:rPr>
          <w:rFonts w:ascii="Arial" w:hAnsi="Arial" w:cs="Arial"/>
          <w:kern w:val="0"/>
          <w:sz w:val="24"/>
          <w:szCs w:val="24"/>
        </w:rPr>
        <w:t xml:space="preserve"> Di non patrocinare giudizi o procedure stragiudiziali , ovvero ricorsi ex artt. 18 e ss. L.</w:t>
      </w:r>
      <w:r>
        <w:rPr>
          <w:rFonts w:ascii="Arial" w:hAnsi="Arial" w:cs="Arial"/>
          <w:kern w:val="0"/>
          <w:sz w:val="24"/>
          <w:szCs w:val="24"/>
        </w:rPr>
        <w:t xml:space="preserve"> n.</w:t>
      </w:r>
      <w:r w:rsidRPr="007B0F51">
        <w:rPr>
          <w:rFonts w:ascii="Arial" w:hAnsi="Arial" w:cs="Arial"/>
          <w:kern w:val="0"/>
          <w:sz w:val="24"/>
          <w:szCs w:val="24"/>
        </w:rPr>
        <w:t xml:space="preserve"> 689/81 pendenti al momento della domanda contro il Comune di </w:t>
      </w:r>
      <w:r>
        <w:rPr>
          <w:rFonts w:ascii="Arial" w:hAnsi="Arial" w:cs="Arial"/>
          <w:kern w:val="0"/>
          <w:sz w:val="24"/>
          <w:szCs w:val="24"/>
        </w:rPr>
        <w:t>Montepulciano</w:t>
      </w:r>
      <w:r w:rsidRPr="007B0F51">
        <w:rPr>
          <w:rFonts w:ascii="Arial" w:hAnsi="Arial" w:cs="Arial"/>
          <w:kern w:val="0"/>
          <w:sz w:val="24"/>
          <w:szCs w:val="24"/>
        </w:rPr>
        <w:t>.</w:t>
      </w:r>
    </w:p>
    <w:p w14:paraId="2F5EE995" w14:textId="67BAA9CE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L. Di avere in atto, con l’obbligo di mantenerla per tutto il periodo di iscrizione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nell’elenco aziendale, una assicurazione professionale.</w:t>
      </w:r>
    </w:p>
    <w:p w14:paraId="472368F1" w14:textId="3F6083A6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935696">
        <w:rPr>
          <w:rFonts w:ascii="Arial" w:hAnsi="Arial" w:cs="Arial"/>
          <w:kern w:val="0"/>
          <w:sz w:val="24"/>
          <w:szCs w:val="24"/>
        </w:rPr>
        <w:t>M. Di aver ricevuto l'informativa sul trattamento dei dati personali prevista dalla normativa vigente, da parte del Comune di Montepulciano.</w:t>
      </w:r>
    </w:p>
    <w:p w14:paraId="672D4E0B" w14:textId="7396C9C8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N. Di comunicare immediatamente ogni eventuale fatto modificativo della presente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 xml:space="preserve">dichiarazione e di essere consapevole che il Comune di </w:t>
      </w:r>
      <w:r>
        <w:rPr>
          <w:rFonts w:ascii="Arial" w:hAnsi="Arial" w:cs="Arial"/>
          <w:kern w:val="0"/>
          <w:sz w:val="24"/>
          <w:szCs w:val="24"/>
        </w:rPr>
        <w:t xml:space="preserve"> Montepulciano </w:t>
      </w:r>
      <w:r w:rsidRPr="007B0F51">
        <w:rPr>
          <w:rFonts w:ascii="Arial" w:hAnsi="Arial" w:cs="Arial"/>
          <w:kern w:val="0"/>
          <w:sz w:val="24"/>
          <w:szCs w:val="24"/>
        </w:rPr>
        <w:t xml:space="preserve"> si riserva, se tali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modifiche lo comportano, di cancellarlo/la dall’elenco dei propri patrocinanti, fatto altresì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salvo il diritto alla revoca dei mandati già conferiti.</w:t>
      </w:r>
    </w:p>
    <w:p w14:paraId="40CE5675" w14:textId="5B0DCF90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O. Di essere consapevole ed accettare che l’inclusione negli elenchi del Comune di</w:t>
      </w:r>
      <w:r>
        <w:rPr>
          <w:rFonts w:ascii="Arial" w:hAnsi="Arial" w:cs="Arial"/>
          <w:kern w:val="0"/>
          <w:sz w:val="24"/>
          <w:szCs w:val="24"/>
        </w:rPr>
        <w:t xml:space="preserve"> Montepulciano</w:t>
      </w:r>
      <w:r w:rsidRPr="007B0F51">
        <w:rPr>
          <w:rFonts w:ascii="Arial" w:hAnsi="Arial" w:cs="Arial"/>
          <w:kern w:val="0"/>
          <w:sz w:val="24"/>
          <w:szCs w:val="24"/>
        </w:rPr>
        <w:t xml:space="preserve"> non dà diritto al conferimento di alcun incarico o richiesta di prestazione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professionale, non assume alcun valore vincolante e non crea alcun obbligo in capo al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 xml:space="preserve">Comune di </w:t>
      </w:r>
      <w:r>
        <w:rPr>
          <w:rFonts w:ascii="Arial" w:hAnsi="Arial" w:cs="Arial"/>
          <w:kern w:val="0"/>
          <w:sz w:val="24"/>
          <w:szCs w:val="24"/>
        </w:rPr>
        <w:t>Montepulciano</w:t>
      </w:r>
      <w:r w:rsidRPr="007B0F51">
        <w:rPr>
          <w:rFonts w:ascii="Arial" w:hAnsi="Arial" w:cs="Arial"/>
          <w:kern w:val="0"/>
          <w:sz w:val="24"/>
          <w:szCs w:val="24"/>
        </w:rPr>
        <w:t>.</w:t>
      </w:r>
    </w:p>
    <w:p w14:paraId="46D7A8E2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P. Che i fatti e gli atti indicati nell’allegato curriculum sono corrispondenti al vero.</w:t>
      </w:r>
    </w:p>
    <w:p w14:paraId="5A76D2E5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Q. Di aver preso visione e di accettare, senza riserva alcuna, tutte le norme e prescrizioni</w:t>
      </w:r>
    </w:p>
    <w:p w14:paraId="1B859181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contenute nell'avviso della procedura in oggetto .</w:t>
      </w:r>
    </w:p>
    <w:p w14:paraId="365EE6A3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6E2BD46F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t>Data e Firma</w:t>
      </w:r>
    </w:p>
    <w:p w14:paraId="2281869C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4"/>
          <w:szCs w:val="24"/>
        </w:rPr>
      </w:pPr>
      <w:r w:rsidRPr="007B0F51">
        <w:rPr>
          <w:rFonts w:ascii="Arial" w:hAnsi="Arial" w:cs="Arial"/>
          <w:b/>
          <w:bCs/>
          <w:kern w:val="0"/>
          <w:sz w:val="24"/>
          <w:szCs w:val="24"/>
        </w:rPr>
        <w:lastRenderedPageBreak/>
        <w:t>_____________________ ______________________</w:t>
      </w:r>
    </w:p>
    <w:p w14:paraId="5E15D1E2" w14:textId="77777777" w:rsid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(In caso di deposito a mezzo PEC: firma digitale)</w:t>
      </w:r>
    </w:p>
    <w:p w14:paraId="5BD5DBD9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</w:p>
    <w:p w14:paraId="0621A252" w14:textId="77777777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1) Curriculum vitae in formato europeo datato e firmato digitalmente, in formato PDF/A;</w:t>
      </w:r>
    </w:p>
    <w:p w14:paraId="2E3380ED" w14:textId="1DA5BDB0" w:rsidR="007B0F51" w:rsidRPr="007B0F51" w:rsidRDefault="007B0F51" w:rsidP="007B0F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(in caso di deposito cartaceo del presente modulo, il C.V. dovrà essere prodotto su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 w:rsidRPr="007B0F51">
        <w:rPr>
          <w:rFonts w:ascii="Arial" w:hAnsi="Arial" w:cs="Arial"/>
          <w:kern w:val="0"/>
          <w:sz w:val="24"/>
          <w:szCs w:val="24"/>
        </w:rPr>
        <w:t>supporto magnetico);</w:t>
      </w:r>
    </w:p>
    <w:p w14:paraId="3F42950A" w14:textId="08E5C537" w:rsidR="002B594F" w:rsidRPr="007B0F51" w:rsidRDefault="007B0F51" w:rsidP="007B0F51">
      <w:pPr>
        <w:jc w:val="both"/>
        <w:rPr>
          <w:rFonts w:ascii="Arial" w:hAnsi="Arial" w:cs="Arial"/>
          <w:sz w:val="24"/>
          <w:szCs w:val="24"/>
        </w:rPr>
      </w:pPr>
      <w:r w:rsidRPr="007B0F51">
        <w:rPr>
          <w:rFonts w:ascii="Arial" w:hAnsi="Arial" w:cs="Arial"/>
          <w:kern w:val="0"/>
          <w:sz w:val="24"/>
          <w:szCs w:val="24"/>
        </w:rPr>
        <w:t>2) Copia fotostatica di un proprio valido documento d’identità.</w:t>
      </w:r>
    </w:p>
    <w:sectPr w:rsidR="002B594F" w:rsidRPr="007B0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51"/>
    <w:rsid w:val="002B594F"/>
    <w:rsid w:val="007B0F51"/>
    <w:rsid w:val="009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29A4"/>
  <w15:chartTrackingRefBased/>
  <w15:docId w15:val="{BFCAD8AA-D9CD-4FD2-B2FA-00EE512F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837</Words>
  <Characters>4773</Characters>
  <Application>Microsoft Office Word</Application>
  <DocSecurity>4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Torelli</dc:creator>
  <cp:keywords/>
  <dc:description/>
  <cp:lastModifiedBy>Alessandro Caferri</cp:lastModifiedBy>
  <cp:revision>2</cp:revision>
  <dcterms:created xsi:type="dcterms:W3CDTF">2023-10-16T09:49:00Z</dcterms:created>
  <dcterms:modified xsi:type="dcterms:W3CDTF">2023-10-16T09:49:00Z</dcterms:modified>
</cp:coreProperties>
</file>